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DC" w:rsidRDefault="004E27DC" w:rsidP="004E27DC">
      <w:pPr>
        <w:pStyle w:val="a3"/>
        <w:jc w:val="center"/>
      </w:pPr>
      <w:r>
        <w:rPr>
          <w:b/>
          <w:bCs/>
          <w:i/>
          <w:iCs/>
          <w:sz w:val="32"/>
          <w:szCs w:val="32"/>
        </w:rPr>
        <w:t>Уважаемые мамы и папы, бабушки и дедушки!</w:t>
      </w:r>
    </w:p>
    <w:p w:rsidR="004E27DC" w:rsidRDefault="004E27DC" w:rsidP="004E27DC">
      <w:pPr>
        <w:pStyle w:val="a3"/>
      </w:pPr>
      <w:r>
        <w:t xml:space="preserve">Вам предлагаются игры, которые помогут вашему ребёнку подружиться со словом, научат рассказывать, отыскивать интересные слова, а в итоге сделают речь вашего ребёнка богаче и разнообразнее.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Эти игры могут быть интересны и полезны всем членам семьи. В них можно играть в выходные дни, в праздники, в будние дни вечерами, когда взрослые и дети собираются вместе после очередного рабочего дня. Играйте с ребёнком на равных, поощряйте его ответы, радуйтесь успехам и маленьким победам! </w:t>
      </w:r>
    </w:p>
    <w:p w:rsidR="004E27DC" w:rsidRDefault="004E27DC" w:rsidP="004E27DC">
      <w:pPr>
        <w:pStyle w:val="a3"/>
      </w:pPr>
      <w:r>
        <w:rPr>
          <w:b/>
          <w:bCs/>
        </w:rPr>
        <w:t xml:space="preserve">«3вуковые цепочки»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Игра заключается в подборе слов на последний звук.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Например: дом - матрешки - индюк - корова - арбуз и т.д.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В ходе этой игры у детей развивается фонематический слух. </w:t>
      </w:r>
    </w:p>
    <w:p w:rsidR="004E27DC" w:rsidRDefault="004E27DC" w:rsidP="004E27DC">
      <w:pPr>
        <w:pStyle w:val="a3"/>
      </w:pPr>
      <w:r>
        <w:rPr>
          <w:b/>
          <w:bCs/>
        </w:rPr>
        <w:t>«Скажи наоборот»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Вы называете слово, а ребенок должен подобрать слово с противоположным значением.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Например:  высоко - низко, далеко - близко, холодно - жарко и т.д. </w:t>
      </w:r>
    </w:p>
    <w:p w:rsidR="004E27DC" w:rsidRDefault="004E27DC" w:rsidP="004E27DC">
      <w:pPr>
        <w:pStyle w:val="a3"/>
      </w:pPr>
      <w:r>
        <w:rPr>
          <w:b/>
        </w:rPr>
        <w:t>«Четвертый лишний»</w:t>
      </w:r>
      <w:r>
        <w:rPr>
          <w:sz w:val="28"/>
          <w:szCs w:val="28"/>
        </w:rPr>
        <w:t xml:space="preserve"> - упражнение на развитие логического мышления.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Коньки, скакалка, лыжи, санки.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Ворона, голубь, воробей, ласточка.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Лиса, волк, медведь, жираф. </w:t>
      </w:r>
    </w:p>
    <w:p w:rsidR="004E27DC" w:rsidRDefault="004E27DC" w:rsidP="004E27DC">
      <w:pPr>
        <w:pStyle w:val="a3"/>
      </w:pPr>
      <w:r>
        <w:rPr>
          <w:b/>
        </w:rPr>
        <w:t>«Я знаю пять имен мальчиков»</w:t>
      </w:r>
      <w:r>
        <w:rPr>
          <w:sz w:val="28"/>
          <w:szCs w:val="28"/>
        </w:rPr>
        <w:t xml:space="preserve"> (имен девочек, названий городов)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Я знаю пять имен мальчиков: Саша, Ваня, Толя, Вова, Андрей.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Я знаю пять имен девочек ...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Я знаю пять названий городов ... </w:t>
      </w:r>
    </w:p>
    <w:p w:rsidR="004E27DC" w:rsidRDefault="004E27DC" w:rsidP="004E27DC">
      <w:pPr>
        <w:pStyle w:val="a3"/>
      </w:pPr>
      <w:r>
        <w:rPr>
          <w:b/>
          <w:i/>
          <w:iCs/>
          <w:sz w:val="28"/>
          <w:szCs w:val="28"/>
        </w:rPr>
        <w:t xml:space="preserve">Дорогие мамы и папы, бабушки и дедушки!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 xml:space="preserve">Больше занимайтесь со своими детьми, играйте с ними, вместе придумывайте новые игры. Совместные с ребенком игры не только разовьют речь вашего малыша, но и сделают семью крепче и дружнее.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lastRenderedPageBreak/>
        <w:t xml:space="preserve">Игра - любимое занятие детей любого возраста, а если есть возможность соревноваться и выигрывать у мамы и папы, то успех в учении обеспечен. </w:t>
      </w:r>
    </w:p>
    <w:p w:rsidR="004E27DC" w:rsidRDefault="004E27DC" w:rsidP="004E27DC">
      <w:pPr>
        <w:pStyle w:val="a3"/>
      </w:pPr>
      <w:r>
        <w:rPr>
          <w:sz w:val="28"/>
          <w:szCs w:val="28"/>
        </w:rPr>
        <w:t>А какие игры в детстве вам нравились?           </w:t>
      </w:r>
    </w:p>
    <w:p w:rsidR="00635703" w:rsidRDefault="00635703"/>
    <w:sectPr w:rsidR="00635703" w:rsidSect="0063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7DC"/>
    <w:rsid w:val="004E27DC"/>
    <w:rsid w:val="0063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4E2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2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Company>Hewlett-Packard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2014-02-07T11:40:00Z</dcterms:created>
  <dcterms:modified xsi:type="dcterms:W3CDTF">2014-02-07T11:40:00Z</dcterms:modified>
</cp:coreProperties>
</file>